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03" w:rsidRPr="009E74B9" w:rsidRDefault="00B67103" w:rsidP="00B67103">
      <w:pPr>
        <w:spacing w:after="200" w:line="276" w:lineRule="auto"/>
        <w:jc w:val="right"/>
        <w:rPr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88265</wp:posOffset>
            </wp:positionV>
            <wp:extent cx="590550" cy="790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03" w:rsidRPr="009E74B9" w:rsidRDefault="00B67103" w:rsidP="00B67103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7103" w:rsidRPr="009E74B9" w:rsidRDefault="00B67103" w:rsidP="00B671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7103" w:rsidRPr="009E74B9" w:rsidRDefault="00B67103" w:rsidP="00B671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EE48D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9E7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B67103" w:rsidRPr="009E74B9" w:rsidRDefault="00B67103" w:rsidP="00B671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27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E48D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9E7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:rsidR="00B67103" w:rsidRPr="009E74B9" w:rsidRDefault="00B67103" w:rsidP="00B671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EE48D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9E7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МІСТО НІЖИН</w:t>
      </w:r>
    </w:p>
    <w:p w:rsidR="00B67103" w:rsidRPr="009E74B9" w:rsidRDefault="00B67103" w:rsidP="00B67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74B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 І С Ь К И </w:t>
      </w:r>
      <w:proofErr w:type="gramStart"/>
      <w:r w:rsidRPr="009E74B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Й  Г</w:t>
      </w:r>
      <w:proofErr w:type="gramEnd"/>
      <w:r w:rsidRPr="009E74B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 Л О В А  </w:t>
      </w:r>
    </w:p>
    <w:p w:rsidR="00B67103" w:rsidRPr="009E74B9" w:rsidRDefault="00B67103" w:rsidP="00B67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7103" w:rsidRPr="009E74B9" w:rsidRDefault="00B67103" w:rsidP="00B67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9E74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Р О З П О Р Я Д Ж Е Н </w:t>
      </w:r>
      <w:proofErr w:type="spellStart"/>
      <w:r w:rsidRPr="009E74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Н</w:t>
      </w:r>
      <w:proofErr w:type="spellEnd"/>
      <w:r w:rsidRPr="009E74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Я</w:t>
      </w:r>
    </w:p>
    <w:p w:rsidR="00B67103" w:rsidRPr="009E74B9" w:rsidRDefault="00B67103" w:rsidP="00B6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103" w:rsidRPr="00786782" w:rsidRDefault="005D22F9" w:rsidP="00B6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7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 червня </w:t>
      </w:r>
      <w:r w:rsidR="00B67103" w:rsidRPr="009E74B9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B67103" w:rsidRPr="009E74B9">
        <w:rPr>
          <w:rFonts w:ascii="Times New Roman" w:hAnsi="Times New Roman" w:cs="Times New Roman"/>
          <w:sz w:val="28"/>
          <w:szCs w:val="28"/>
          <w:lang w:eastAsia="ru-RU"/>
        </w:rPr>
        <w:t xml:space="preserve"> р.</w:t>
      </w:r>
      <w:r w:rsidR="00B67103" w:rsidRPr="009E74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7103" w:rsidRPr="009E74B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м. </w:t>
      </w:r>
      <w:proofErr w:type="spellStart"/>
      <w:r w:rsidR="00B67103" w:rsidRPr="009E74B9">
        <w:rPr>
          <w:rFonts w:ascii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B67103" w:rsidRPr="009E74B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B67103" w:rsidRPr="009E74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67103" w:rsidRPr="009E7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7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7103" w:rsidRPr="009E74B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86782">
        <w:rPr>
          <w:rFonts w:ascii="Times New Roman" w:hAnsi="Times New Roman" w:cs="Times New Roman"/>
          <w:sz w:val="28"/>
          <w:szCs w:val="28"/>
          <w:lang w:val="uk-UA" w:eastAsia="ru-RU"/>
        </w:rPr>
        <w:t>158</w:t>
      </w:r>
    </w:p>
    <w:p w:rsidR="00B67103" w:rsidRPr="009E74B9" w:rsidRDefault="00B67103" w:rsidP="00B67103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B67103" w:rsidRPr="009E74B9" w:rsidRDefault="00B67103" w:rsidP="00B6710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відзначення в м. Ніжині                                                                                     </w:t>
      </w:r>
    </w:p>
    <w:p w:rsidR="00B67103" w:rsidRPr="009E74B9" w:rsidRDefault="00B67103" w:rsidP="00B6710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5D22F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- ї річниці </w:t>
      </w:r>
      <w:r w:rsidR="005D22F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Конституції України</w:t>
      </w: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</w:p>
    <w:p w:rsidR="009D38D2" w:rsidRDefault="009D38D2" w:rsidP="009D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103" w:rsidRDefault="00B67103" w:rsidP="009D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 ст.42, 59, 73 Закону України « Про місцеве самоврядування в Україні», Указу Президента України від </w:t>
      </w:r>
      <w:r w:rsidR="00842529" w:rsidRPr="00842529">
        <w:rPr>
          <w:rFonts w:ascii="Times New Roman" w:hAnsi="Times New Roman" w:cs="Times New Roman"/>
          <w:sz w:val="28"/>
          <w:szCs w:val="28"/>
          <w:lang w:val="uk-UA"/>
        </w:rPr>
        <w:t>24 квітня 2019 року</w:t>
      </w:r>
      <w:r w:rsidR="00842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529" w:rsidRPr="00842529">
        <w:rPr>
          <w:rFonts w:ascii="Times New Roman" w:hAnsi="Times New Roman" w:cs="Times New Roman"/>
          <w:sz w:val="28"/>
          <w:szCs w:val="28"/>
          <w:lang w:val="uk-UA"/>
        </w:rPr>
        <w:t xml:space="preserve">160/2019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842529" w:rsidRPr="00842529">
        <w:rPr>
          <w:rFonts w:ascii="Times New Roman" w:hAnsi="Times New Roman" w:cs="Times New Roman"/>
          <w:sz w:val="28"/>
          <w:szCs w:val="28"/>
          <w:lang w:val="uk-UA"/>
        </w:rPr>
        <w:t>Про відзначення 23-ї річниці Конституції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Регламенту виконавчого комітету Ніжинської міської ради, затвердженого рішенням виконавчого комітету Ніжинської міської ради  від 11.08.2016 р № 220, </w:t>
      </w:r>
      <w:r w:rsidR="00842529">
        <w:rPr>
          <w:rFonts w:ascii="Times New Roman" w:hAnsi="Times New Roman" w:cs="Times New Roman"/>
          <w:sz w:val="28"/>
          <w:szCs w:val="28"/>
          <w:lang w:val="uk-UA"/>
        </w:rPr>
        <w:t>обласного Плану заходів від 21.05.2019 року  з відзначення 23-ї річниці Конституції України на</w:t>
      </w:r>
      <w:r w:rsidR="00CE62FB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</w:t>
      </w:r>
      <w:r w:rsidR="00842529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842529" w:rsidRPr="00842529">
        <w:rPr>
          <w:rFonts w:ascii="Times New Roman" w:hAnsi="Times New Roman" w:cs="Times New Roman"/>
          <w:sz w:val="28"/>
          <w:szCs w:val="28"/>
          <w:lang w:val="uk-UA"/>
        </w:rPr>
        <w:t>гідного відзначення у 2019 році Дня Конституції України, враховуючи її важливе значення для розвитку України як демократичної, правової держави</w:t>
      </w:r>
      <w:r w:rsidR="0084252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F5F46" w:rsidRDefault="00AF5F46" w:rsidP="009D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8D2" w:rsidRDefault="00B67103" w:rsidP="009D38D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заходів з відзначення у м. Ніжині </w:t>
      </w:r>
      <w:r w:rsidR="00842529" w:rsidRPr="00842529">
        <w:rPr>
          <w:rFonts w:ascii="Times New Roman" w:hAnsi="Times New Roman" w:cs="Times New Roman"/>
          <w:sz w:val="28"/>
          <w:szCs w:val="28"/>
          <w:lang w:val="uk-UA"/>
        </w:rPr>
        <w:t xml:space="preserve">23 - ї річниці </w:t>
      </w:r>
    </w:p>
    <w:p w:rsidR="00B67103" w:rsidRDefault="00842529" w:rsidP="009D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8D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  </w:t>
      </w:r>
      <w:r w:rsidR="00B67103" w:rsidRPr="009D38D2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CE62FB" w:rsidRPr="009D38D2" w:rsidRDefault="00CE62FB" w:rsidP="009D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8D2" w:rsidRDefault="00B67103" w:rsidP="009D38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52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інформаційно – аналітичного забезпечення та </w:t>
      </w:r>
    </w:p>
    <w:p w:rsidR="00B67103" w:rsidRDefault="00B67103" w:rsidP="009D38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38D2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комунікацій з громадськістю </w:t>
      </w:r>
      <w:proofErr w:type="spellStart"/>
      <w:r w:rsidRPr="009D38D2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Pr="009D38D2">
        <w:rPr>
          <w:rFonts w:ascii="Times New Roman" w:hAnsi="Times New Roman" w:cs="Times New Roman"/>
          <w:sz w:val="28"/>
          <w:szCs w:val="28"/>
          <w:lang w:val="uk-UA"/>
        </w:rPr>
        <w:t xml:space="preserve"> А.С. забезпечити висвітлення у засобах масової інформації заходів з відзначення у місті Ніжин</w:t>
      </w:r>
      <w:r w:rsidR="006C5D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D3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529" w:rsidRPr="009D38D2">
        <w:rPr>
          <w:rFonts w:ascii="Times New Roman" w:hAnsi="Times New Roman" w:cs="Times New Roman"/>
          <w:sz w:val="28"/>
          <w:szCs w:val="28"/>
          <w:lang w:val="uk-UA"/>
        </w:rPr>
        <w:t>23 - ї річниці Конституції України.</w:t>
      </w:r>
      <w:r w:rsidRPr="009D3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62FB" w:rsidRPr="009D38D2" w:rsidRDefault="00CE62FB" w:rsidP="009D38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38D2" w:rsidRDefault="00B67103" w:rsidP="009D38D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:rsidR="00B67103" w:rsidRDefault="00B67103" w:rsidP="009D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38D2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9D38D2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розпорядження на офіційному сайті Ніжинської міської ради.</w:t>
      </w:r>
    </w:p>
    <w:p w:rsidR="00CE62FB" w:rsidRPr="009D38D2" w:rsidRDefault="00CE62FB" w:rsidP="009D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8D2" w:rsidRDefault="00B67103" w:rsidP="009D38D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покласти на заступника </w:t>
      </w:r>
    </w:p>
    <w:p w:rsidR="00B67103" w:rsidRPr="009D38D2" w:rsidRDefault="00B67103" w:rsidP="009D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8D2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proofErr w:type="spellStart"/>
      <w:r w:rsidRPr="009D38D2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Pr="009D38D2">
        <w:rPr>
          <w:rFonts w:ascii="Times New Roman" w:hAnsi="Times New Roman" w:cs="Times New Roman"/>
          <w:sz w:val="28"/>
          <w:szCs w:val="28"/>
        </w:rPr>
        <w:t xml:space="preserve"> </w:t>
      </w:r>
      <w:r w:rsidRPr="009D38D2">
        <w:rPr>
          <w:rFonts w:ascii="Times New Roman" w:hAnsi="Times New Roman" w:cs="Times New Roman"/>
          <w:sz w:val="28"/>
          <w:szCs w:val="28"/>
          <w:lang w:val="uk-UA"/>
        </w:rPr>
        <w:t>І.В.</w:t>
      </w:r>
    </w:p>
    <w:p w:rsidR="009D38D2" w:rsidRPr="009D38D2" w:rsidRDefault="009D38D2" w:rsidP="009D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4FF" w:rsidRDefault="001144FF" w:rsidP="009D38D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24A58" w:rsidRDefault="00B67103" w:rsidP="009D3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38D2">
        <w:rPr>
          <w:rFonts w:ascii="Times New Roman" w:hAnsi="Times New Roman" w:cs="Times New Roman"/>
          <w:bCs/>
          <w:sz w:val="28"/>
          <w:szCs w:val="28"/>
          <w:lang w:val="uk-UA"/>
        </w:rPr>
        <w:t>Міський голова                                                                               А.ЛІННИК</w:t>
      </w:r>
      <w:r w:rsidRPr="009D3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67103" w:rsidRDefault="00B67103" w:rsidP="00B67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Затверджено</w:t>
      </w:r>
    </w:p>
    <w:p w:rsidR="00B67103" w:rsidRDefault="00B67103" w:rsidP="00B67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розпорядження міського голови</w:t>
      </w:r>
    </w:p>
    <w:p w:rsidR="00B67103" w:rsidRDefault="00B67103" w:rsidP="00B67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9D38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від </w:t>
      </w:r>
      <w:r w:rsidR="00786782">
        <w:rPr>
          <w:rFonts w:ascii="Times New Roman" w:hAnsi="Times New Roman" w:cs="Times New Roman"/>
          <w:sz w:val="28"/>
          <w:szCs w:val="28"/>
          <w:lang w:val="uk-UA"/>
        </w:rPr>
        <w:t xml:space="preserve">20 червня </w:t>
      </w:r>
      <w:r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9D38D2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786782">
        <w:rPr>
          <w:rFonts w:ascii="Times New Roman" w:hAnsi="Times New Roman" w:cs="Times New Roman"/>
          <w:sz w:val="28"/>
          <w:szCs w:val="28"/>
          <w:lang w:val="uk-UA"/>
        </w:rPr>
        <w:t>158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67103" w:rsidRDefault="00B67103" w:rsidP="00B67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E48D0" w:rsidRDefault="00EE48D0" w:rsidP="00B67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7103" w:rsidRDefault="00B67103" w:rsidP="00B67103">
      <w:pPr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ja-JP"/>
        </w:rPr>
      </w:pPr>
      <w:r w:rsidRPr="00B46FD0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ja-JP"/>
        </w:rPr>
        <w:t>ПЛАН</w:t>
      </w:r>
    </w:p>
    <w:p w:rsidR="00EE48D0" w:rsidRPr="005004D8" w:rsidRDefault="00EE48D0" w:rsidP="00B67103">
      <w:pPr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ja-JP"/>
        </w:rPr>
      </w:pPr>
    </w:p>
    <w:p w:rsidR="009D38D2" w:rsidRPr="00124A58" w:rsidRDefault="00B67103" w:rsidP="009D3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A58">
        <w:rPr>
          <w:rFonts w:ascii="Times New Roman" w:eastAsia="MS Mincho" w:hAnsi="Times New Roman" w:cs="Times New Roman"/>
          <w:b/>
          <w:color w:val="000000"/>
          <w:sz w:val="28"/>
          <w:szCs w:val="28"/>
          <w:lang w:val="uk-UA" w:eastAsia="ja-JP"/>
        </w:rPr>
        <w:t>заходів</w:t>
      </w:r>
      <w:r w:rsidR="009D38D2" w:rsidRPr="00124A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відзначення в м. Ніжин</w:t>
      </w:r>
      <w:r w:rsidR="006C5D9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24A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38D2" w:rsidRPr="00124A58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23 - ї річниці Конституції України  </w:t>
      </w:r>
    </w:p>
    <w:p w:rsidR="006C5D93" w:rsidRDefault="006C5D93" w:rsidP="006C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8D2" w:rsidRPr="006C5D93" w:rsidRDefault="00124A58" w:rsidP="006C5D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9D38D2" w:rsidRPr="006C5D93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23-ї річниці Конституції України здійснити </w:t>
      </w:r>
    </w:p>
    <w:p w:rsidR="009D38D2" w:rsidRPr="001144FF" w:rsidRDefault="009D38D2" w:rsidP="001144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4FF">
        <w:rPr>
          <w:rFonts w:ascii="Times New Roman" w:hAnsi="Times New Roman" w:cs="Times New Roman"/>
          <w:sz w:val="28"/>
          <w:szCs w:val="28"/>
          <w:lang w:val="uk-UA"/>
        </w:rPr>
        <w:t>додаткові заходи щодо благоустрою міста та його святкового оформлення, упорядкування об’єктів культурної спадщини, пам’ятників, пам’ятних знаків та місць поховань видатних діячів українського державотворення, загиблих учасників Революції Гідності, АТО/ООС.</w:t>
      </w:r>
    </w:p>
    <w:p w:rsidR="009D38D2" w:rsidRPr="001144FF" w:rsidRDefault="00124A58" w:rsidP="001144F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44FF">
        <w:rPr>
          <w:rFonts w:ascii="Times New Roman" w:hAnsi="Times New Roman" w:cs="Times New Roman"/>
          <w:i/>
          <w:sz w:val="28"/>
          <w:szCs w:val="28"/>
          <w:lang w:val="uk-UA"/>
        </w:rPr>
        <w:t>до 27 червня 2019 р.</w:t>
      </w:r>
      <w:r w:rsidRPr="001144F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D38D2" w:rsidRPr="001144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Кушніренко А.М. </w:t>
      </w:r>
    </w:p>
    <w:p w:rsidR="001144FF" w:rsidRPr="00907FC2" w:rsidRDefault="001144FF" w:rsidP="00124A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44FF" w:rsidRPr="006C5D93" w:rsidRDefault="001144FF" w:rsidP="006C5D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встановлення державних прапорів України на будівлях </w:t>
      </w:r>
    </w:p>
    <w:p w:rsidR="001144FF" w:rsidRPr="001144FF" w:rsidRDefault="001144FF" w:rsidP="001144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4F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адміністративних установ, організацій, підприємств.  </w:t>
      </w:r>
    </w:p>
    <w:p w:rsidR="001144FF" w:rsidRPr="001144FF" w:rsidRDefault="001144FF" w:rsidP="006C5D93">
      <w:pPr>
        <w:spacing w:after="0" w:line="240" w:lineRule="auto"/>
        <w:ind w:left="6372" w:hanging="601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i/>
          <w:sz w:val="28"/>
          <w:szCs w:val="28"/>
          <w:lang w:val="uk-UA"/>
        </w:rPr>
        <w:t>28 червня 2019 р.</w:t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i/>
          <w:sz w:val="28"/>
          <w:szCs w:val="28"/>
          <w:lang w:val="uk-UA"/>
        </w:rPr>
        <w:t>Керівник</w:t>
      </w:r>
      <w:r w:rsidR="006C5D93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1144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установ, підприємств, організацій міста</w:t>
      </w:r>
    </w:p>
    <w:p w:rsidR="009D38D2" w:rsidRDefault="009D38D2" w:rsidP="001144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44FF" w:rsidRDefault="00124A58" w:rsidP="006C5D9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закладах освіти </w:t>
      </w:r>
      <w:r w:rsidR="001144FF">
        <w:rPr>
          <w:rFonts w:ascii="Times New Roman" w:hAnsi="Times New Roman" w:cs="Times New Roman"/>
          <w:sz w:val="28"/>
          <w:szCs w:val="28"/>
          <w:lang w:val="uk-UA"/>
        </w:rPr>
        <w:t xml:space="preserve">міста організувати та провести тематичні заходи, </w:t>
      </w:r>
    </w:p>
    <w:p w:rsidR="00124A58" w:rsidRPr="006C5D93" w:rsidRDefault="001144FF" w:rsidP="006C5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sz w:val="28"/>
          <w:szCs w:val="28"/>
          <w:lang w:val="uk-UA"/>
        </w:rPr>
        <w:t>спрямовані на поширення знань про історію конституціоналізму, формування правової культури, виховання громадянської свідомості та поваги до Основного Закону України, роз’яснення значення норм Конституції України.</w:t>
      </w:r>
    </w:p>
    <w:p w:rsidR="001144FF" w:rsidRPr="006C5D93" w:rsidRDefault="007F6DCA" w:rsidP="006C5D93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червень 2019 р.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      </w:t>
      </w:r>
      <w:proofErr w:type="spellStart"/>
      <w:r w:rsidR="001144FF" w:rsidRPr="006C5D93">
        <w:rPr>
          <w:rFonts w:ascii="Times New Roman" w:hAnsi="Times New Roman" w:cs="Times New Roman"/>
          <w:i/>
          <w:sz w:val="28"/>
          <w:szCs w:val="28"/>
          <w:lang w:val="uk-UA"/>
        </w:rPr>
        <w:t>Крапив’янський</w:t>
      </w:r>
      <w:proofErr w:type="spellEnd"/>
      <w:r w:rsidR="001144FF" w:rsidRPr="006C5D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С.М.</w:t>
      </w:r>
    </w:p>
    <w:p w:rsidR="001144FF" w:rsidRPr="001144FF" w:rsidRDefault="001144FF" w:rsidP="001144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7FC2" w:rsidRPr="00907FC2" w:rsidRDefault="00907FC2" w:rsidP="006C5D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У бібліотеках, бібліотечних та музейних кімнатах закладів освіти </w:t>
      </w:r>
    </w:p>
    <w:p w:rsidR="00907FC2" w:rsidRPr="006C5D93" w:rsidRDefault="001144FF" w:rsidP="006C5D93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</w:pPr>
      <w:r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о</w:t>
      </w:r>
      <w:r w:rsidR="00907FC2"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формити</w:t>
      </w:r>
      <w:r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виставки </w:t>
      </w:r>
      <w:r w:rsidR="00907FC2"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інформаційно-довідкової літератури відповідної тематики.</w:t>
      </w:r>
    </w:p>
    <w:p w:rsidR="00907FC2" w:rsidRPr="006C5D93" w:rsidRDefault="00907FC2" w:rsidP="006C5D93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 w:eastAsia="ja-JP"/>
        </w:rPr>
      </w:pPr>
      <w:r w:rsidRPr="006C5D93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 w:eastAsia="ja-JP"/>
        </w:rPr>
        <w:t>червень 2019 р.</w:t>
      </w:r>
      <w:r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</w:t>
      </w:r>
      <w:r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ab/>
      </w:r>
      <w:r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ab/>
      </w:r>
      <w:r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ab/>
      </w:r>
      <w:r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ab/>
      </w:r>
      <w:r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ab/>
      </w:r>
      <w:r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ab/>
      </w:r>
      <w:proofErr w:type="spellStart"/>
      <w:r w:rsidRPr="006C5D93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 w:eastAsia="ja-JP"/>
        </w:rPr>
        <w:t>Крапив’янський</w:t>
      </w:r>
      <w:proofErr w:type="spellEnd"/>
      <w:r w:rsidRPr="006C5D93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 w:eastAsia="ja-JP"/>
        </w:rPr>
        <w:t xml:space="preserve"> С.М.</w:t>
      </w:r>
    </w:p>
    <w:p w:rsidR="00907FC2" w:rsidRPr="00907FC2" w:rsidRDefault="00907FC2" w:rsidP="00907F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948A9" w:rsidRPr="004948A9" w:rsidRDefault="00907FC2" w:rsidP="006C5D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948A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Організувати та провести т</w:t>
      </w:r>
      <w:r w:rsidR="00B67103" w:rsidRPr="004948A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ематичні</w:t>
      </w:r>
      <w:r w:rsidRPr="004948A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</w:t>
      </w:r>
      <w:r w:rsidR="004948A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інформаційні, освітні, </w:t>
      </w:r>
      <w:r w:rsidR="004948A9" w:rsidRPr="004948A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культурно-</w:t>
      </w:r>
    </w:p>
    <w:p w:rsidR="004948A9" w:rsidRPr="006C5D93" w:rsidRDefault="004948A9" w:rsidP="006C5D9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мистецькі та патріотично-виховні заходи у музейних та бібліоте</w:t>
      </w:r>
      <w:r w:rsidR="00CE62FB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чних закладах</w:t>
      </w:r>
      <w:r w:rsidRPr="006C5D9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міста.</w:t>
      </w:r>
    </w:p>
    <w:p w:rsidR="00B67103" w:rsidRDefault="00907FC2" w:rsidP="00CE62F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27</w:t>
      </w:r>
      <w:r w:rsidR="00B67103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="00B67103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</w:t>
      </w: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8 червня</w:t>
      </w:r>
      <w:r w:rsidR="00B67103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201</w:t>
      </w: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="00B67103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року</w:t>
      </w:r>
      <w:r w:rsidR="00CE62F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E62F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E62F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E62F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E62F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proofErr w:type="spellStart"/>
      <w:r w:rsidR="004948A9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Бассак</w:t>
      </w:r>
      <w:proofErr w:type="spellEnd"/>
      <w:r w:rsidR="004948A9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Т.Ф.</w:t>
      </w:r>
    </w:p>
    <w:p w:rsidR="00FC2B1C" w:rsidRDefault="00FC2B1C" w:rsidP="00CE62F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82CCE" w:rsidRPr="00682CCE" w:rsidRDefault="00FC2B1C" w:rsidP="00682C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C2B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Провести святкову програму для ветеранів міста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«Ми</w:t>
      </w:r>
      <w:r w:rsidR="00682CC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- єдина родина»</w:t>
      </w:r>
    </w:p>
    <w:p w:rsidR="00FC2B1C" w:rsidRPr="00682CCE" w:rsidRDefault="00FC2B1C" w:rsidP="00FC2B1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82CCE">
        <w:rPr>
          <w:rFonts w:ascii="Times New Roman" w:hAnsi="Times New Roman" w:cs="Times New Roman"/>
          <w:i/>
          <w:iCs/>
          <w:sz w:val="28"/>
          <w:szCs w:val="28"/>
          <w:lang w:val="uk-UA"/>
        </w:rPr>
        <w:t>26 червня</w:t>
      </w:r>
      <w:r w:rsidR="00682CCE" w:rsidRPr="00682CC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2019 року о 16-00</w:t>
      </w:r>
      <w:r w:rsidR="00682CC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</w:t>
      </w:r>
      <w:r w:rsidR="007F6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</w:t>
      </w:r>
      <w:proofErr w:type="spellStart"/>
      <w:r w:rsidR="00682CCE">
        <w:rPr>
          <w:rFonts w:ascii="Times New Roman" w:hAnsi="Times New Roman" w:cs="Times New Roman"/>
          <w:i/>
          <w:iCs/>
          <w:sz w:val="28"/>
          <w:szCs w:val="28"/>
          <w:lang w:val="uk-UA"/>
        </w:rPr>
        <w:t>Шаповалова</w:t>
      </w:r>
      <w:proofErr w:type="spellEnd"/>
      <w:r w:rsidR="00682CC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І.М.</w:t>
      </w:r>
    </w:p>
    <w:p w:rsidR="00FC2B1C" w:rsidRPr="00FC2B1C" w:rsidRDefault="00682CCE" w:rsidP="00FC2B1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="00FC2B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 подвір’ї територіального центру </w:t>
      </w:r>
      <w:r w:rsidR="007F6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Литвинець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І.П.</w:t>
      </w:r>
    </w:p>
    <w:p w:rsidR="00FC2B1C" w:rsidRDefault="00682CCE" w:rsidP="00FC2B1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соціального обслуговування       </w:t>
      </w:r>
      <w:r w:rsidR="007F6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Величко Л.М.(за згодою)</w:t>
      </w:r>
    </w:p>
    <w:p w:rsidR="00682CCE" w:rsidRPr="00FC2B1C" w:rsidRDefault="00682CCE" w:rsidP="00FC2B1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948A9" w:rsidRDefault="004948A9" w:rsidP="004948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E62FB" w:rsidRPr="00CE62FB" w:rsidRDefault="00CE62FB" w:rsidP="00CE62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r w:rsidR="006C5D93">
        <w:rPr>
          <w:rFonts w:ascii="Times New Roman" w:hAnsi="Times New Roman" w:cs="Times New Roman"/>
          <w:sz w:val="28"/>
          <w:szCs w:val="28"/>
          <w:lang w:val="uk-UA"/>
        </w:rPr>
        <w:t xml:space="preserve">рганізувати урочисті збори та </w:t>
      </w:r>
      <w:r w:rsidR="006C5D93" w:rsidRPr="00CE62FB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покладання квітів до підніжжя пам’ятника </w:t>
      </w:r>
    </w:p>
    <w:p w:rsidR="006C5D93" w:rsidRPr="00CE62FB" w:rsidRDefault="006C5D93" w:rsidP="00CE62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2FB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Т.Г. Шевченку</w:t>
      </w:r>
      <w:r w:rsidRPr="00CE62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5D93" w:rsidRPr="006C5D93" w:rsidRDefault="006C5D93" w:rsidP="006C5D9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27 червня 2019 року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</w:t>
      </w: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0</w:t>
      </w: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 </w:t>
      </w:r>
      <w:r w:rsidR="00CE62F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E62F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E62F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E62F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682CC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</w:t>
      </w:r>
      <w:proofErr w:type="spellStart"/>
      <w:r w:rsidR="00CE62FB" w:rsidRPr="006C5D93">
        <w:rPr>
          <w:rFonts w:ascii="Times New Roman" w:hAnsi="Times New Roman" w:cs="Times New Roman"/>
          <w:i/>
          <w:sz w:val="28"/>
          <w:szCs w:val="28"/>
          <w:lang w:val="uk-UA"/>
        </w:rPr>
        <w:t>Алєксєєнко</w:t>
      </w:r>
      <w:proofErr w:type="spellEnd"/>
      <w:r w:rsidR="00CE62FB" w:rsidRPr="006C5D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І.В.</w:t>
      </w:r>
    </w:p>
    <w:p w:rsidR="006C5D93" w:rsidRPr="006C5D93" w:rsidRDefault="006C5D93" w:rsidP="006C5D9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i/>
          <w:sz w:val="28"/>
          <w:szCs w:val="28"/>
          <w:lang w:val="uk-UA"/>
        </w:rPr>
        <w:t>великий зал виконкому</w:t>
      </w:r>
      <w:r w:rsidRPr="006C5D93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C5D93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</w:t>
      </w:r>
      <w:r w:rsidR="00CE62F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E62F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E62F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82C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proofErr w:type="spellStart"/>
      <w:r w:rsidR="00CE62FB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Шведун</w:t>
      </w:r>
      <w:proofErr w:type="spellEnd"/>
      <w:r w:rsidR="00CE62FB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А.С.</w:t>
      </w:r>
    </w:p>
    <w:p w:rsidR="00B67103" w:rsidRPr="006C5D93" w:rsidRDefault="00CE62FB" w:rsidP="006C5D93">
      <w:pPr>
        <w:spacing w:after="0" w:line="240" w:lineRule="auto"/>
        <w:ind w:firstLine="360"/>
        <w:jc w:val="both"/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(покладання квітів </w:t>
      </w:r>
      <w:r w:rsidR="006C5D93" w:rsidRPr="006C5D93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ЦМК «Шевченківський парк»</w:t>
      </w: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)</w:t>
      </w:r>
      <w:r w:rsidR="00682CCE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ab/>
        <w:t xml:space="preserve">    </w:t>
      </w:r>
      <w:proofErr w:type="spellStart"/>
      <w:r w:rsidR="00B67103" w:rsidRPr="006C5D93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Бассак</w:t>
      </w:r>
      <w:proofErr w:type="spellEnd"/>
      <w:r w:rsidR="00B67103" w:rsidRPr="006C5D93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Т.Ф.</w:t>
      </w:r>
      <w:r w:rsidR="00B67103" w:rsidRPr="006C5D93"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  <w:tab/>
      </w:r>
      <w:r w:rsidR="00B67103" w:rsidRPr="006C5D93"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ja-JP"/>
        </w:rPr>
        <w:tab/>
      </w:r>
      <w:r w:rsidR="00B67103" w:rsidRPr="006C5D93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ja-JP"/>
        </w:rPr>
        <w:t xml:space="preserve">                                      </w:t>
      </w:r>
    </w:p>
    <w:p w:rsidR="009E5C56" w:rsidRDefault="009E5C56" w:rsidP="00B6710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</w:pPr>
    </w:p>
    <w:p w:rsidR="006C5D93" w:rsidRPr="006C5D93" w:rsidRDefault="00B67103" w:rsidP="006C5D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144F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6C5D93" w:rsidRPr="006C5D93">
        <w:rPr>
          <w:rFonts w:ascii="Times New Roman" w:hAnsi="Times New Roman" w:cs="Times New Roman"/>
          <w:iCs/>
          <w:sz w:val="28"/>
          <w:szCs w:val="28"/>
          <w:lang w:val="uk-UA"/>
        </w:rPr>
        <w:t>Р</w:t>
      </w:r>
      <w:r w:rsidR="00F33036" w:rsidRPr="006C5D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озмістити вітальні виступи керівництва міста у місцевих засобах </w:t>
      </w:r>
    </w:p>
    <w:p w:rsidR="00B67103" w:rsidRPr="006C5D93" w:rsidRDefault="00F33036" w:rsidP="006C5D9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інформації. </w:t>
      </w:r>
    </w:p>
    <w:p w:rsidR="007F6DCA" w:rsidRDefault="00CE62FB" w:rsidP="007F6DCA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ч</w:t>
      </w:r>
      <w:r w:rsidR="00124A58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ервня 2019 р.</w:t>
      </w:r>
      <w:r w:rsidR="00F33036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F33036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F33036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F33036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F33036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7F6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</w:t>
      </w:r>
      <w:r w:rsidR="00F33036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Кулик А.А., </w:t>
      </w:r>
    </w:p>
    <w:p w:rsidR="00F33036" w:rsidRPr="007F6DCA" w:rsidRDefault="007F6DCA" w:rsidP="007F6DCA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F6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</w:t>
      </w:r>
      <w:r w:rsidRPr="007F6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F33036" w:rsidRPr="007F6DCA">
        <w:rPr>
          <w:rFonts w:ascii="Times New Roman" w:hAnsi="Times New Roman" w:cs="Times New Roman"/>
          <w:i/>
          <w:iCs/>
          <w:sz w:val="28"/>
          <w:szCs w:val="28"/>
          <w:lang w:val="uk-UA"/>
        </w:rPr>
        <w:t>Кичко В.М.</w:t>
      </w:r>
    </w:p>
    <w:p w:rsidR="00F33036" w:rsidRDefault="00F33036" w:rsidP="00F3303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6C5D93" w:rsidRDefault="000B35DA" w:rsidP="006C5D9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 виконання розпорядження</w:t>
      </w:r>
      <w:r w:rsidR="00124A58" w:rsidRPr="006C5D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Pr="006C5D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надати на адресу </w:t>
      </w:r>
    </w:p>
    <w:p w:rsidR="001E3FA4" w:rsidRPr="006C5D93" w:rsidRDefault="006C5D93" w:rsidP="006C5D93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електронної пошти </w:t>
      </w:r>
      <w:r w:rsidR="000B35DA" w:rsidRPr="006C5D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відділу </w:t>
      </w:r>
      <w:r w:rsidR="001E3FA4" w:rsidRPr="006C5D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інформаційно – аналітичного забезпечення та комунікацій з громадськістю виконавчого комітету Ніжинської міської ради </w:t>
      </w:r>
      <w:r w:rsidR="00124A58" w:rsidRPr="006C5D93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hyperlink r:id="rId6" w:history="1">
        <w:r w:rsidR="001E3FA4" w:rsidRPr="006C5D93">
          <w:rPr>
            <w:rStyle w:val="a4"/>
            <w:rFonts w:ascii="Times New Roman" w:hAnsi="Times New Roman" w:cs="Times New Roman"/>
            <w:iCs/>
            <w:sz w:val="28"/>
            <w:szCs w:val="28"/>
            <w:lang w:val="uk-UA"/>
          </w:rPr>
          <w:t>vvp_nezhin@ukr.net</w:t>
        </w:r>
      </w:hyperlink>
      <w:r w:rsidR="00124A58" w:rsidRPr="006C5D93"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  <w:r w:rsidR="001E3FA4" w:rsidRPr="006C5D93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1E3FA4" w:rsidRPr="006C5D93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1E3FA4" w:rsidRPr="006C5D93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1E3FA4" w:rsidRPr="006C5D93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1E3FA4" w:rsidRPr="006C5D93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1E3FA4" w:rsidRPr="006C5D93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</w:t>
      </w:r>
    </w:p>
    <w:p w:rsidR="00124A58" w:rsidRPr="006C5D93" w:rsidRDefault="00124A58" w:rsidP="006C5D93">
      <w:pPr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 1 липня 2019 р.</w:t>
      </w: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7F6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</w:t>
      </w:r>
      <w:proofErr w:type="spellStart"/>
      <w:r w:rsidR="001E3FA4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Бассак</w:t>
      </w:r>
      <w:proofErr w:type="spellEnd"/>
      <w:r w:rsidR="001E3FA4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Т.Ф., </w:t>
      </w:r>
    </w:p>
    <w:p w:rsidR="001E3FA4" w:rsidRPr="006C5D93" w:rsidRDefault="007F6DCA" w:rsidP="007F6DCA">
      <w:pPr>
        <w:spacing w:after="0" w:line="240" w:lineRule="auto"/>
        <w:ind w:left="5664" w:right="-14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</w:t>
      </w:r>
      <w:r w:rsidR="00124A58"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Кушніренко А.М.,</w:t>
      </w:r>
      <w:r w:rsidR="00124A58" w:rsidRPr="006C5D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33036" w:rsidRDefault="007F6DCA" w:rsidP="007F6D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Крапив’янський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С.М.</w:t>
      </w:r>
    </w:p>
    <w:p w:rsidR="007F6DCA" w:rsidRPr="00124A58" w:rsidRDefault="007F6DCA" w:rsidP="007F6D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24A58" w:rsidRDefault="007F6DCA" w:rsidP="006C5D9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E3FA4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 виконання обласного</w:t>
      </w:r>
      <w:r w:rsidR="00124A5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плану заходів надати на адресу </w:t>
      </w:r>
    </w:p>
    <w:p w:rsidR="00124A58" w:rsidRPr="006C5D93" w:rsidRDefault="001E3FA4" w:rsidP="006C5D93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електронної пошти Департаменту інформаційної діяльності </w:t>
      </w:r>
      <w:r w:rsidR="00124A58" w:rsidRPr="006C5D93">
        <w:rPr>
          <w:rFonts w:ascii="Times New Roman" w:hAnsi="Times New Roman" w:cs="Times New Roman"/>
          <w:iCs/>
          <w:sz w:val="28"/>
          <w:szCs w:val="28"/>
          <w:lang w:val="uk-UA"/>
        </w:rPr>
        <w:t>та комунікацій з громадськістю обласної державної адміністрації (</w:t>
      </w:r>
      <w:hyperlink r:id="rId7" w:history="1">
        <w:r w:rsidR="00124A58" w:rsidRPr="006C5D93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inform</w:t>
        </w:r>
        <w:r w:rsidR="00124A58" w:rsidRPr="006C5D93">
          <w:rPr>
            <w:rStyle w:val="a4"/>
            <w:rFonts w:ascii="Times New Roman" w:hAnsi="Times New Roman" w:cs="Times New Roman"/>
            <w:iCs/>
            <w:sz w:val="28"/>
            <w:szCs w:val="28"/>
            <w:lang w:val="uk-UA"/>
          </w:rPr>
          <w:t>.</w:t>
        </w:r>
        <w:r w:rsidR="00124A58" w:rsidRPr="006C5D93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dep</w:t>
        </w:r>
        <w:r w:rsidR="00124A58" w:rsidRPr="006C5D93">
          <w:rPr>
            <w:rStyle w:val="a4"/>
            <w:rFonts w:ascii="Times New Roman" w:hAnsi="Times New Roman" w:cs="Times New Roman"/>
            <w:iCs/>
            <w:sz w:val="28"/>
            <w:szCs w:val="28"/>
            <w:lang w:val="uk-UA"/>
          </w:rPr>
          <w:t>.</w:t>
        </w:r>
        <w:r w:rsidR="00124A58" w:rsidRPr="006C5D93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cn</w:t>
        </w:r>
        <w:r w:rsidR="00124A58" w:rsidRPr="006C5D93">
          <w:rPr>
            <w:rStyle w:val="a4"/>
            <w:rFonts w:ascii="Times New Roman" w:hAnsi="Times New Roman" w:cs="Times New Roman"/>
            <w:iCs/>
            <w:sz w:val="28"/>
            <w:szCs w:val="28"/>
            <w:lang w:val="uk-UA"/>
          </w:rPr>
          <w:t>@</w:t>
        </w:r>
        <w:r w:rsidR="00124A58" w:rsidRPr="006C5D93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gmail</w:t>
        </w:r>
        <w:r w:rsidR="00124A58" w:rsidRPr="006C5D93">
          <w:rPr>
            <w:rStyle w:val="a4"/>
            <w:rFonts w:ascii="Times New Roman" w:hAnsi="Times New Roman" w:cs="Times New Roman"/>
            <w:iCs/>
            <w:sz w:val="28"/>
            <w:szCs w:val="28"/>
            <w:lang w:val="uk-UA"/>
          </w:rPr>
          <w:t>.</w:t>
        </w:r>
        <w:r w:rsidR="00124A58" w:rsidRPr="006C5D93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com</w:t>
        </w:r>
        <w:r w:rsidR="00124A58" w:rsidRPr="006C5D93">
          <w:rPr>
            <w:rStyle w:val="a4"/>
            <w:rFonts w:ascii="Times New Roman" w:hAnsi="Times New Roman" w:cs="Times New Roman"/>
            <w:iCs/>
            <w:sz w:val="28"/>
            <w:szCs w:val="28"/>
            <w:lang w:val="uk-UA"/>
          </w:rPr>
          <w:t>)д</w:t>
        </w:r>
      </w:hyperlink>
    </w:p>
    <w:p w:rsidR="00B67103" w:rsidRPr="006C5D93" w:rsidRDefault="00124A58" w:rsidP="006C5D9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 3 липня 2019 р.</w:t>
      </w: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7F6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</w:t>
      </w:r>
      <w:proofErr w:type="spellStart"/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>Шведун</w:t>
      </w:r>
      <w:proofErr w:type="spellEnd"/>
      <w:r w:rsidRPr="006C5D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А.С.</w:t>
      </w:r>
    </w:p>
    <w:p w:rsidR="00B67103" w:rsidRDefault="00B67103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67103" w:rsidRDefault="00B67103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67103" w:rsidRDefault="00B67103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67103" w:rsidRDefault="00B67103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67103" w:rsidRDefault="00B67103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24A58" w:rsidRDefault="00124A58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24A58" w:rsidRDefault="00124A58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24A58" w:rsidRDefault="00124A58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24A58" w:rsidRDefault="00124A58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24A58" w:rsidRDefault="00124A58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24A58" w:rsidRDefault="00124A58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24A58" w:rsidRDefault="00124A58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24A58" w:rsidRDefault="00124A58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24A58" w:rsidRDefault="00124A58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67103" w:rsidRPr="00EE48D0" w:rsidRDefault="00B67103" w:rsidP="00B67103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EE48D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Візують:</w:t>
      </w:r>
    </w:p>
    <w:p w:rsidR="00B67103" w:rsidRPr="00F66AAF" w:rsidRDefault="00B67103" w:rsidP="00B671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103" w:rsidRPr="00F66AAF" w:rsidRDefault="00B67103" w:rsidP="00B671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6AAF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B67103" w:rsidRPr="001144FF" w:rsidRDefault="00B67103" w:rsidP="00B671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Т. </w:t>
      </w:r>
      <w:r w:rsidR="001144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Ф. </w:t>
      </w:r>
      <w:proofErr w:type="spellStart"/>
      <w:r w:rsidRPr="001144FF">
        <w:rPr>
          <w:rFonts w:ascii="Times New Roman" w:hAnsi="Times New Roman" w:cs="Times New Roman"/>
          <w:bCs/>
          <w:sz w:val="28"/>
          <w:szCs w:val="28"/>
          <w:lang w:val="uk-UA"/>
        </w:rPr>
        <w:t>Бассак</w:t>
      </w:r>
      <w:proofErr w:type="spellEnd"/>
    </w:p>
    <w:p w:rsidR="00B67103" w:rsidRPr="001144FF" w:rsidRDefault="00B67103" w:rsidP="00B671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103" w:rsidRPr="001144FF" w:rsidRDefault="00B67103" w:rsidP="00B671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103" w:rsidRPr="001144FF" w:rsidRDefault="00B67103" w:rsidP="00B671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103" w:rsidRPr="001144FF" w:rsidRDefault="00B67103" w:rsidP="00B671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44FF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bCs/>
          <w:sz w:val="28"/>
          <w:szCs w:val="28"/>
          <w:lang w:val="uk-UA"/>
        </w:rPr>
        <w:t>І.</w:t>
      </w:r>
      <w:r w:rsidR="001144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В. </w:t>
      </w:r>
      <w:proofErr w:type="spellStart"/>
      <w:r w:rsidRPr="001144FF">
        <w:rPr>
          <w:rFonts w:ascii="Times New Roman" w:hAnsi="Times New Roman" w:cs="Times New Roman"/>
          <w:bCs/>
          <w:sz w:val="28"/>
          <w:szCs w:val="28"/>
          <w:lang w:val="uk-UA"/>
        </w:rPr>
        <w:t>Алєксєєнко</w:t>
      </w:r>
      <w:proofErr w:type="spellEnd"/>
    </w:p>
    <w:p w:rsidR="00B67103" w:rsidRPr="001144FF" w:rsidRDefault="00B67103" w:rsidP="00B671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103" w:rsidRPr="001144FF" w:rsidRDefault="00B67103" w:rsidP="00B671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103" w:rsidRPr="001144FF" w:rsidRDefault="00B67103" w:rsidP="00B671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44FF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B67103" w:rsidRPr="001144FF" w:rsidRDefault="00B67103" w:rsidP="00B671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44FF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4FF">
        <w:rPr>
          <w:rFonts w:ascii="Times New Roman" w:hAnsi="Times New Roman" w:cs="Times New Roman"/>
          <w:bCs/>
          <w:sz w:val="28"/>
          <w:szCs w:val="28"/>
          <w:lang w:val="uk-UA"/>
        </w:rPr>
        <w:t>В.</w:t>
      </w:r>
      <w:r w:rsidR="001144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О. </w:t>
      </w:r>
      <w:proofErr w:type="spellStart"/>
      <w:r w:rsidRPr="001144FF">
        <w:rPr>
          <w:rFonts w:ascii="Times New Roman" w:hAnsi="Times New Roman" w:cs="Times New Roman"/>
          <w:bCs/>
          <w:sz w:val="28"/>
          <w:szCs w:val="28"/>
          <w:lang w:val="uk-UA"/>
        </w:rPr>
        <w:t>Лега</w:t>
      </w:r>
      <w:proofErr w:type="spellEnd"/>
    </w:p>
    <w:p w:rsidR="00B67103" w:rsidRPr="001144FF" w:rsidRDefault="00B67103" w:rsidP="00B671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103" w:rsidRPr="001144FF" w:rsidRDefault="00B67103" w:rsidP="00B67103">
      <w:pPr>
        <w:rPr>
          <w:lang w:val="uk-UA"/>
        </w:rPr>
      </w:pPr>
    </w:p>
    <w:p w:rsidR="00B67103" w:rsidRPr="001144FF" w:rsidRDefault="00B67103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67103" w:rsidRDefault="00B67103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67103" w:rsidRDefault="00B67103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67103" w:rsidRDefault="00B67103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67103" w:rsidRPr="0060545D" w:rsidRDefault="00B67103" w:rsidP="00B6710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66068" w:rsidRPr="004E7CD6" w:rsidRDefault="00366068" w:rsidP="00FB1D87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366068" w:rsidRPr="004E7CD6" w:rsidSect="009D38D2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598"/>
    <w:multiLevelType w:val="hybridMultilevel"/>
    <w:tmpl w:val="0604173E"/>
    <w:lvl w:ilvl="0" w:tplc="B7D4B04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8710A79"/>
    <w:multiLevelType w:val="hybridMultilevel"/>
    <w:tmpl w:val="E624B2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2675"/>
    <w:multiLevelType w:val="hybridMultilevel"/>
    <w:tmpl w:val="10167A82"/>
    <w:lvl w:ilvl="0" w:tplc="91FE35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E6B72"/>
    <w:multiLevelType w:val="hybridMultilevel"/>
    <w:tmpl w:val="ED12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174C"/>
    <w:multiLevelType w:val="hybridMultilevel"/>
    <w:tmpl w:val="3DEA8E9E"/>
    <w:lvl w:ilvl="0" w:tplc="AAAE57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1735E"/>
    <w:multiLevelType w:val="hybridMultilevel"/>
    <w:tmpl w:val="50AC3E72"/>
    <w:lvl w:ilvl="0" w:tplc="B7D4B04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30EC1655"/>
    <w:multiLevelType w:val="multilevel"/>
    <w:tmpl w:val="047C6690"/>
    <w:lvl w:ilvl="0">
      <w:start w:val="27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F1C43BD"/>
    <w:multiLevelType w:val="hybridMultilevel"/>
    <w:tmpl w:val="AF7A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F0AE1"/>
    <w:multiLevelType w:val="hybridMultilevel"/>
    <w:tmpl w:val="ED12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A5B69"/>
    <w:multiLevelType w:val="hybridMultilevel"/>
    <w:tmpl w:val="024E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17825"/>
    <w:multiLevelType w:val="hybridMultilevel"/>
    <w:tmpl w:val="ED28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1C4"/>
    <w:multiLevelType w:val="hybridMultilevel"/>
    <w:tmpl w:val="457C2A24"/>
    <w:lvl w:ilvl="0" w:tplc="B7D4B04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643F06DB"/>
    <w:multiLevelType w:val="hybridMultilevel"/>
    <w:tmpl w:val="ED12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C1C73"/>
    <w:multiLevelType w:val="hybridMultilevel"/>
    <w:tmpl w:val="3BCE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DE"/>
    <w:rsid w:val="000624A2"/>
    <w:rsid w:val="000B35DA"/>
    <w:rsid w:val="000C7136"/>
    <w:rsid w:val="001144FF"/>
    <w:rsid w:val="00124A58"/>
    <w:rsid w:val="00172FDE"/>
    <w:rsid w:val="001E3FA4"/>
    <w:rsid w:val="002B2477"/>
    <w:rsid w:val="002C0734"/>
    <w:rsid w:val="00366068"/>
    <w:rsid w:val="004948A9"/>
    <w:rsid w:val="004E7CD6"/>
    <w:rsid w:val="005D22F9"/>
    <w:rsid w:val="00682CCE"/>
    <w:rsid w:val="006C5D93"/>
    <w:rsid w:val="007862E4"/>
    <w:rsid w:val="00786782"/>
    <w:rsid w:val="007F6DCA"/>
    <w:rsid w:val="00842529"/>
    <w:rsid w:val="00851F65"/>
    <w:rsid w:val="00907FC2"/>
    <w:rsid w:val="009D38D2"/>
    <w:rsid w:val="009E5C56"/>
    <w:rsid w:val="009E74B9"/>
    <w:rsid w:val="00AF5F46"/>
    <w:rsid w:val="00B67103"/>
    <w:rsid w:val="00CE62FB"/>
    <w:rsid w:val="00DF17DD"/>
    <w:rsid w:val="00EE48D0"/>
    <w:rsid w:val="00F33036"/>
    <w:rsid w:val="00F62989"/>
    <w:rsid w:val="00F90DD3"/>
    <w:rsid w:val="00FB1D87"/>
    <w:rsid w:val="00F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650F"/>
  <w15:chartTrackingRefBased/>
  <w15:docId w15:val="{41DF8CBA-5911-46A6-871D-F3A55E13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0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71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F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.dep.cn@gmail.com)&#107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p_nezhin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2019-06-20T06:15:00Z</cp:lastPrinted>
  <dcterms:created xsi:type="dcterms:W3CDTF">2018-08-08T07:53:00Z</dcterms:created>
  <dcterms:modified xsi:type="dcterms:W3CDTF">2019-06-20T09:21:00Z</dcterms:modified>
</cp:coreProperties>
</file>